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CIRACO’ ELISABETTA </w:t>
      </w:r>
    </w:p>
    <w:p w:rsidR="00B23FFF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>CLASSE 1AL</w:t>
      </w:r>
      <w:bookmarkStart w:id="0" w:name="_GoBack"/>
      <w:bookmarkEnd w:id="0"/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tbl>
      <w:tblPr>
        <w:tblStyle w:val="Grigliatabella"/>
        <w:tblpPr w:leftFromText="141" w:rightFromText="141" w:vertAnchor="page" w:horzAnchor="margin" w:tblpY="4609"/>
        <w:tblW w:w="0" w:type="auto"/>
        <w:tblLook w:val="04A0" w:firstRow="1" w:lastRow="0" w:firstColumn="1" w:lastColumn="0" w:noHBand="0" w:noVBand="1"/>
      </w:tblPr>
      <w:tblGrid>
        <w:gridCol w:w="500"/>
        <w:gridCol w:w="4735"/>
        <w:gridCol w:w="1394"/>
      </w:tblGrid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b/>
                <w:bCs/>
                <w:sz w:val="28"/>
                <w:szCs w:val="28"/>
              </w:rPr>
            </w:pPr>
            <w:r w:rsidRPr="00323B4B">
              <w:rPr>
                <w:b/>
                <w:bCs/>
                <w:sz w:val="28"/>
                <w:szCs w:val="28"/>
              </w:rPr>
              <w:t>ALUNNO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1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AMARA NOEMI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2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CANNAVA’ GIOVANNI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3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CAROCCIA VANESSA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4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CORMACI DIEGO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5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FAZZIO MATTIA PATRIZIO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6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FERRAUTO LORENZO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7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OCCHIPINTI CRISTIAN SALVATORE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8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PELUSO CHIARA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9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PUGLIARES ETTORE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10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RIZZO SALVATORE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11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SPINALI GIADA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12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SPINALI GIORGIA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13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TRIGILIO DALILA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  <w:tr w:rsidR="00B23FFF" w:rsidTr="00B23FFF">
        <w:tc>
          <w:tcPr>
            <w:tcW w:w="500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14</w:t>
            </w:r>
          </w:p>
        </w:tc>
        <w:tc>
          <w:tcPr>
            <w:tcW w:w="4735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 w:rsidRPr="00323B4B">
              <w:rPr>
                <w:sz w:val="28"/>
                <w:szCs w:val="28"/>
              </w:rPr>
              <w:t>VENTURELLI GIULIO</w:t>
            </w:r>
          </w:p>
        </w:tc>
        <w:tc>
          <w:tcPr>
            <w:tcW w:w="1394" w:type="dxa"/>
          </w:tcPr>
          <w:p w:rsidR="00B23FFF" w:rsidRPr="00323B4B" w:rsidRDefault="00B23FFF" w:rsidP="00B23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1AL</w:t>
            </w:r>
          </w:p>
        </w:tc>
      </w:tr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2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9194E-95B1-41C6-881B-8E82528B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Pinella</cp:lastModifiedBy>
  <cp:revision>2</cp:revision>
  <cp:lastPrinted>2022-12-19T12:06:00Z</cp:lastPrinted>
  <dcterms:created xsi:type="dcterms:W3CDTF">2024-10-15T10:39:00Z</dcterms:created>
  <dcterms:modified xsi:type="dcterms:W3CDTF">2024-10-15T10:39:00Z</dcterms:modified>
</cp:coreProperties>
</file>